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 xml:space="preserve">. </w:t>
      </w:r>
      <w:r w:rsidR="00FB35EB" w:rsidRPr="00FB35EB">
        <w:rPr>
          <w:spacing w:val="-3"/>
          <w:sz w:val="36"/>
          <w:u w:val="single"/>
          <w:lang w:val="ru-RU"/>
        </w:rPr>
        <w:t>Большевистская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F66E62">
        <w:rPr>
          <w:spacing w:val="-3"/>
          <w:sz w:val="36"/>
          <w:u w:val="single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66E62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F66E62" w:rsidRPr="00F66E62">
        <w:rPr>
          <w:sz w:val="36"/>
          <w:u w:val="single"/>
          <w:lang w:val="ru-RU"/>
        </w:rPr>
        <w:t>1977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7276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F66E62" w:rsidRPr="00F66E62">
        <w:rPr>
          <w:sz w:val="36"/>
          <w:u w:val="single"/>
          <w:lang w:val="ru-RU"/>
        </w:rPr>
        <w:t>2953</w:t>
      </w:r>
      <w:r w:rsidR="00572761" w:rsidRPr="00572761">
        <w:rPr>
          <w:sz w:val="36"/>
          <w:u w:val="single"/>
          <w:lang w:val="ru-RU"/>
        </w:rPr>
        <w:t>.30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F66E62" w:rsidRPr="00F66E62">
        <w:rPr>
          <w:sz w:val="36"/>
          <w:u w:val="single"/>
          <w:lang w:val="ru-RU"/>
        </w:rPr>
        <w:t>2953</w:t>
      </w:r>
      <w:r w:rsidR="00572761" w:rsidRPr="00572761">
        <w:rPr>
          <w:sz w:val="36"/>
          <w:u w:val="single"/>
          <w:lang w:val="ru-RU"/>
        </w:rPr>
        <w:t>.30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F66E62" w:rsidRPr="00F66E62">
        <w:rPr>
          <w:sz w:val="36"/>
          <w:lang w:val="ru-RU"/>
        </w:rPr>
        <w:t>1</w:t>
      </w:r>
      <w:r w:rsidR="00F66E62" w:rsidRPr="00F66E62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F66E62" w:rsidRPr="00F66E62">
        <w:rPr>
          <w:sz w:val="36"/>
          <w:u w:val="single"/>
          <w:lang w:val="ru-RU"/>
        </w:rPr>
        <w:t>8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5246" w:type="dxa"/>
        <w:tblLook w:val="04A0" w:firstRow="1" w:lastRow="0" w:firstColumn="1" w:lastColumn="0" w:noHBand="0" w:noVBand="1"/>
      </w:tblPr>
      <w:tblGrid>
        <w:gridCol w:w="2542"/>
        <w:gridCol w:w="992"/>
        <w:gridCol w:w="992"/>
        <w:gridCol w:w="1042"/>
        <w:gridCol w:w="1242"/>
        <w:gridCol w:w="1297"/>
        <w:gridCol w:w="1538"/>
        <w:gridCol w:w="1276"/>
        <w:gridCol w:w="1513"/>
        <w:gridCol w:w="2812"/>
      </w:tblGrid>
      <w:tr w:rsidR="00B1117C" w:rsidRPr="00572761" w:rsidTr="00F66E62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572761" w:rsidRDefault="00B1117C" w:rsidP="00572761">
            <w:pPr>
              <w:tabs>
                <w:tab w:val="left" w:pos="1166"/>
              </w:tabs>
              <w:suppressAutoHyphens w:val="0"/>
              <w:ind w:right="143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F66E62" w:rsidRPr="00F66E62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Большевистская, д.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2953.30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309 544,54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-1 299,46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308 245,08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308 245,08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186 851,28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b/>
                <w:sz w:val="18"/>
                <w:szCs w:val="18"/>
              </w:rPr>
            </w:pPr>
            <w:r w:rsidRPr="00F66E62">
              <w:rPr>
                <w:b/>
                <w:sz w:val="18"/>
                <w:szCs w:val="18"/>
              </w:rPr>
              <w:t>121 394,58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ХВС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5 907,19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5 907,19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5 907,19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2 813,90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3 093,32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Холодное в/с ОДН </w:t>
            </w:r>
            <w:proofErr w:type="spellStart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251,76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251,76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251,76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182,50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69,26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Электроснабжение ОДН </w:t>
            </w:r>
            <w:proofErr w:type="spellStart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3 898,44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3 898,44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3 898,44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2 471,20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1 427,25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Содержание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239 099,26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-1 299,46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237 799,80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237 799,80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150 752,82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87 047,41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ГВС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34 378,43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34 378,43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34 378,43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16 227,00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18 151,59</w:t>
            </w:r>
          </w:p>
        </w:tc>
      </w:tr>
      <w:tr w:rsidR="00F66E62" w:rsidRPr="00572761" w:rsidTr="00F66E62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Горячее в/с ОДН </w:t>
            </w:r>
            <w:proofErr w:type="spellStart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1 927,71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1 927,71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1 927,71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1 364,01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563,70</w:t>
            </w:r>
          </w:p>
        </w:tc>
      </w:tr>
      <w:tr w:rsidR="00F66E62" w:rsidRPr="00572761" w:rsidTr="00F66E62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Плата за наем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62" w:rsidRPr="00F66E62" w:rsidRDefault="00F66E62" w:rsidP="00F66E62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62" w:rsidRPr="00F66E62" w:rsidRDefault="00F66E62" w:rsidP="00F66E62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66E62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24 081,75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24 081,75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24 081,75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13 039,85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6E62" w:rsidRPr="00F66E62" w:rsidRDefault="00F66E62" w:rsidP="00F66E62">
            <w:pPr>
              <w:rPr>
                <w:sz w:val="18"/>
                <w:szCs w:val="18"/>
              </w:rPr>
            </w:pPr>
            <w:r w:rsidRPr="00F66E62">
              <w:rPr>
                <w:sz w:val="18"/>
                <w:szCs w:val="18"/>
              </w:rPr>
              <w:t>11 042,05</w:t>
            </w:r>
          </w:p>
        </w:tc>
      </w:tr>
    </w:tbl>
    <w:p w:rsidR="00B1117C" w:rsidRPr="00572761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F66E62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F66E62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251,76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F66E62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251,76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35D85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 xml:space="preserve">. </w:t>
      </w:r>
      <w:proofErr w:type="spellStart"/>
      <w:r w:rsidR="00B35D85">
        <w:rPr>
          <w:u w:val="single"/>
        </w:rPr>
        <w:t>Большевистская</w:t>
      </w:r>
      <w:proofErr w:type="spellEnd"/>
      <w:r w:rsidR="00BE172E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F66E62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66E6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1 927,71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66E6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1 927,71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F66E62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66E6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3 898,44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F66E62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3 898,44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F66E62">
        <w:rPr>
          <w:u w:val="single"/>
        </w:rPr>
        <w:t>2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F66E62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F66E62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24 081,75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F66E62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F6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24 081,75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8654E"/>
    <w:rsid w:val="001C1D50"/>
    <w:rsid w:val="001E22C6"/>
    <w:rsid w:val="00321475"/>
    <w:rsid w:val="00376928"/>
    <w:rsid w:val="003C7B20"/>
    <w:rsid w:val="003D219E"/>
    <w:rsid w:val="003F3B04"/>
    <w:rsid w:val="0046266D"/>
    <w:rsid w:val="00572761"/>
    <w:rsid w:val="00590A0E"/>
    <w:rsid w:val="00623676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35D85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66E62"/>
    <w:rsid w:val="00FB35E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0177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2</cp:revision>
  <cp:lastPrinted>2021-03-23T09:15:00Z</cp:lastPrinted>
  <dcterms:created xsi:type="dcterms:W3CDTF">2021-03-27T14:55:00Z</dcterms:created>
  <dcterms:modified xsi:type="dcterms:W3CDTF">2021-03-27T14:55:00Z</dcterms:modified>
  <dc:language>ru-RU</dc:language>
</cp:coreProperties>
</file>